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14F">
        <w:rPr>
          <w:rFonts w:ascii="Times New Roman" w:hAnsi="Times New Roman" w:cs="Times New Roman"/>
          <w:sz w:val="24"/>
          <w:szCs w:val="24"/>
        </w:rPr>
        <w:t>June 13, 2014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875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B935AD">
        <w:rPr>
          <w:rFonts w:ascii="Times New Roman" w:hAnsi="Times New Roman" w:cs="Times New Roman"/>
          <w:b/>
          <w:sz w:val="24"/>
          <w:szCs w:val="24"/>
        </w:rPr>
        <w:t>T</w:t>
      </w:r>
      <w:r w:rsidR="00BA614F">
        <w:rPr>
          <w:rFonts w:ascii="Times New Roman" w:hAnsi="Times New Roman" w:cs="Times New Roman"/>
          <w:b/>
          <w:sz w:val="24"/>
          <w:szCs w:val="24"/>
        </w:rPr>
        <w:t>hursday</w:t>
      </w:r>
      <w:r w:rsidR="00B565DA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14F">
        <w:rPr>
          <w:rFonts w:ascii="Times New Roman" w:hAnsi="Times New Roman" w:cs="Times New Roman"/>
          <w:b/>
          <w:sz w:val="24"/>
          <w:szCs w:val="24"/>
        </w:rPr>
        <w:t>July</w:t>
      </w:r>
      <w:r w:rsidR="00B935A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A614F">
        <w:rPr>
          <w:rFonts w:ascii="Times New Roman" w:hAnsi="Times New Roman" w:cs="Times New Roman"/>
          <w:b/>
          <w:sz w:val="24"/>
          <w:szCs w:val="24"/>
        </w:rPr>
        <w:t>7</w:t>
      </w:r>
      <w:r w:rsidR="008D2322">
        <w:rPr>
          <w:rFonts w:ascii="Times New Roman" w:hAnsi="Times New Roman" w:cs="Times New Roman"/>
          <w:b/>
          <w:sz w:val="24"/>
          <w:szCs w:val="24"/>
        </w:rPr>
        <w:t>, 201</w:t>
      </w:r>
      <w:r w:rsidR="00B935AD">
        <w:rPr>
          <w:rFonts w:ascii="Times New Roman" w:hAnsi="Times New Roman" w:cs="Times New Roman"/>
          <w:b/>
          <w:sz w:val="24"/>
          <w:szCs w:val="24"/>
        </w:rPr>
        <w:t>4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943872">
        <w:rPr>
          <w:rFonts w:ascii="Times New Roman" w:hAnsi="Times New Roman" w:cs="Times New Roman"/>
          <w:sz w:val="24"/>
          <w:szCs w:val="24"/>
        </w:rPr>
        <w:t>It is very important that you attend this meeting.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</w:t>
      </w:r>
      <w:r w:rsidR="00943872">
        <w:rPr>
          <w:rFonts w:ascii="Times New Roman" w:hAnsi="Times New Roman" w:cs="Times New Roman"/>
          <w:b/>
          <w:sz w:val="24"/>
          <w:szCs w:val="24"/>
        </w:rPr>
        <w:t xml:space="preserve"> or </w:t>
      </w:r>
      <w:hyperlink r:id="rId5" w:history="1">
        <w:r w:rsidR="00943872" w:rsidRPr="00C12E8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cjohnson@visitlakecharles.org</w:t>
        </w:r>
      </w:hyperlink>
      <w:r w:rsidRPr="003863A0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320FA" w:rsidRPr="00E33031" w:rsidRDefault="00C320FA" w:rsidP="00C320FA">
      <w:pPr>
        <w:tabs>
          <w:tab w:val="left" w:pos="289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14F">
        <w:rPr>
          <w:rFonts w:ascii="Times New Roman" w:hAnsi="Times New Roman" w:cs="Times New Roman"/>
          <w:sz w:val="24"/>
          <w:szCs w:val="24"/>
        </w:rPr>
        <w:t>July 10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BA614F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District Meeting/Agenda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BA614F">
        <w:rPr>
          <w:rFonts w:ascii="Times New Roman" w:hAnsi="Times New Roman" w:cs="Times New Roman"/>
          <w:b/>
          <w:sz w:val="24"/>
          <w:szCs w:val="24"/>
        </w:rPr>
        <w:t>hursday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A614F">
        <w:rPr>
          <w:rFonts w:ascii="Times New Roman" w:hAnsi="Times New Roman" w:cs="Times New Roman"/>
          <w:b/>
          <w:sz w:val="24"/>
          <w:szCs w:val="24"/>
        </w:rPr>
        <w:t>July 17</w:t>
      </w:r>
      <w:r w:rsidRPr="00070086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 at 5:30 PM </w:t>
      </w:r>
      <w:r>
        <w:rPr>
          <w:rFonts w:ascii="Times New Roman" w:hAnsi="Times New Roman" w:cs="Times New Roman"/>
          <w:sz w:val="24"/>
          <w:szCs w:val="24"/>
        </w:rPr>
        <w:t xml:space="preserve">at the Southwest Louisiana Convention &amp; Visitors Bureau.  </w:t>
      </w:r>
      <w:r w:rsidRPr="00D932E2">
        <w:rPr>
          <w:rFonts w:ascii="Times New Roman" w:hAnsi="Times New Roman" w:cs="Times New Roman"/>
          <w:b/>
          <w:sz w:val="24"/>
          <w:szCs w:val="24"/>
        </w:rPr>
        <w:t>Due to quorum issues it is very important that you attend this meeting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</w:t>
      </w:r>
      <w:r w:rsidR="00BA614F">
        <w:rPr>
          <w:rFonts w:ascii="Times New Roman" w:hAnsi="Times New Roman" w:cs="Times New Roman"/>
          <w:sz w:val="24"/>
          <w:szCs w:val="24"/>
        </w:rPr>
        <w:t>March 11, 2014</w:t>
      </w:r>
      <w:r>
        <w:rPr>
          <w:rFonts w:ascii="Times New Roman" w:hAnsi="Times New Roman" w:cs="Times New Roman"/>
          <w:sz w:val="24"/>
          <w:szCs w:val="24"/>
        </w:rPr>
        <w:t xml:space="preserve"> district meeting.  Please contact me if you have any questions on the information enclosed.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Pr="00070086" w:rsidRDefault="00C320FA" w:rsidP="00C32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&amp; Visitors Bureau at 337-436-9588.</w:t>
      </w:r>
    </w:p>
    <w:p w:rsidR="00C320FA" w:rsidRDefault="00C320FA" w:rsidP="00C3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0FA" w:rsidRDefault="00C320F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8786D"/>
    <w:rsid w:val="000A0F00"/>
    <w:rsid w:val="000D452C"/>
    <w:rsid w:val="001510E3"/>
    <w:rsid w:val="00171A8D"/>
    <w:rsid w:val="001805CE"/>
    <w:rsid w:val="001B3D50"/>
    <w:rsid w:val="001D1D31"/>
    <w:rsid w:val="001D5856"/>
    <w:rsid w:val="001E04E3"/>
    <w:rsid w:val="002104E1"/>
    <w:rsid w:val="00222035"/>
    <w:rsid w:val="002423CB"/>
    <w:rsid w:val="002735F1"/>
    <w:rsid w:val="002A2010"/>
    <w:rsid w:val="00313FCF"/>
    <w:rsid w:val="00326779"/>
    <w:rsid w:val="00330F9A"/>
    <w:rsid w:val="0034470A"/>
    <w:rsid w:val="003863A0"/>
    <w:rsid w:val="003A56CF"/>
    <w:rsid w:val="003B0493"/>
    <w:rsid w:val="003D5EA8"/>
    <w:rsid w:val="004101B3"/>
    <w:rsid w:val="0041626C"/>
    <w:rsid w:val="00443913"/>
    <w:rsid w:val="0046632F"/>
    <w:rsid w:val="00480EE8"/>
    <w:rsid w:val="004A6EBB"/>
    <w:rsid w:val="004C6C3C"/>
    <w:rsid w:val="004E4829"/>
    <w:rsid w:val="005367FC"/>
    <w:rsid w:val="005564F9"/>
    <w:rsid w:val="00577DDF"/>
    <w:rsid w:val="005D77F8"/>
    <w:rsid w:val="00646875"/>
    <w:rsid w:val="006838FE"/>
    <w:rsid w:val="006A5787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2258A"/>
    <w:rsid w:val="008D2322"/>
    <w:rsid w:val="008F21E3"/>
    <w:rsid w:val="00936B43"/>
    <w:rsid w:val="00943872"/>
    <w:rsid w:val="00996CB2"/>
    <w:rsid w:val="009B1EB2"/>
    <w:rsid w:val="009F07DA"/>
    <w:rsid w:val="009F229A"/>
    <w:rsid w:val="00A157B6"/>
    <w:rsid w:val="00A61F9F"/>
    <w:rsid w:val="00A83B43"/>
    <w:rsid w:val="00A875AF"/>
    <w:rsid w:val="00AA0673"/>
    <w:rsid w:val="00AA6C36"/>
    <w:rsid w:val="00AA728F"/>
    <w:rsid w:val="00AB7BBB"/>
    <w:rsid w:val="00AF215A"/>
    <w:rsid w:val="00B0685D"/>
    <w:rsid w:val="00B129D1"/>
    <w:rsid w:val="00B33E7C"/>
    <w:rsid w:val="00B4637C"/>
    <w:rsid w:val="00B565DA"/>
    <w:rsid w:val="00B7038F"/>
    <w:rsid w:val="00B7709D"/>
    <w:rsid w:val="00B84EB6"/>
    <w:rsid w:val="00B86895"/>
    <w:rsid w:val="00B935AD"/>
    <w:rsid w:val="00BA3969"/>
    <w:rsid w:val="00BA614F"/>
    <w:rsid w:val="00C27203"/>
    <w:rsid w:val="00C27212"/>
    <w:rsid w:val="00C320FA"/>
    <w:rsid w:val="00C41D8D"/>
    <w:rsid w:val="00C66853"/>
    <w:rsid w:val="00C74936"/>
    <w:rsid w:val="00CA7247"/>
    <w:rsid w:val="00CC7A95"/>
    <w:rsid w:val="00D12FDB"/>
    <w:rsid w:val="00D24764"/>
    <w:rsid w:val="00D674A2"/>
    <w:rsid w:val="00D919C9"/>
    <w:rsid w:val="00D932E2"/>
    <w:rsid w:val="00DB3FFC"/>
    <w:rsid w:val="00DC0619"/>
    <w:rsid w:val="00DC54C4"/>
    <w:rsid w:val="00DD09A5"/>
    <w:rsid w:val="00DF00D7"/>
    <w:rsid w:val="00DF3547"/>
    <w:rsid w:val="00E33031"/>
    <w:rsid w:val="00E75FDA"/>
    <w:rsid w:val="00EC3B36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ohnson@visitlakechar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2014-06-12T18:54:00Z</cp:lastPrinted>
  <dcterms:created xsi:type="dcterms:W3CDTF">2014-10-08T16:02:00Z</dcterms:created>
  <dcterms:modified xsi:type="dcterms:W3CDTF">2014-10-08T16:02:00Z</dcterms:modified>
</cp:coreProperties>
</file>